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7"/>
        <w:gridCol w:w="4857"/>
      </w:tblGrid>
      <w:tr w:rsidR="00565F87" w:rsidRPr="00A82A98" w14:paraId="75231C32" w14:textId="77777777" w:rsidTr="00B5616E">
        <w:trPr>
          <w:cantSplit/>
          <w:trHeight w:hRule="exact" w:val="643"/>
        </w:trPr>
        <w:tc>
          <w:tcPr>
            <w:tcW w:w="9914" w:type="dxa"/>
            <w:gridSpan w:val="2"/>
          </w:tcPr>
          <w:p w14:paraId="0D43E5AE" w14:textId="5C76A76B" w:rsidR="00565F87" w:rsidRDefault="00B5616E" w:rsidP="00316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TIPO</w:t>
            </w:r>
            <w:r w:rsidR="00565F87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4B0E0D5A" w14:textId="383340E8" w:rsidR="00565F87" w:rsidRDefault="00565F87" w:rsidP="00B5616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) </w:t>
            </w:r>
            <w:r w:rsidR="00B5616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EMPRÉSTIMO DO MUSEU PARA TERCEIRO     (        ) RECEBIMENTO DE EMPRÉSTIMO</w:t>
            </w:r>
          </w:p>
        </w:tc>
      </w:tr>
      <w:tr w:rsidR="00F44931" w:rsidRPr="00A82A98" w14:paraId="5DF16FB4" w14:textId="77777777" w:rsidTr="005227D2">
        <w:trPr>
          <w:cantSplit/>
          <w:trHeight w:hRule="exact" w:val="567"/>
        </w:trPr>
        <w:tc>
          <w:tcPr>
            <w:tcW w:w="9914" w:type="dxa"/>
            <w:gridSpan w:val="2"/>
          </w:tcPr>
          <w:p w14:paraId="360E0B0B" w14:textId="3CC805B6" w:rsidR="00F44931" w:rsidRPr="00A80626" w:rsidRDefault="00F44931" w:rsidP="00316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r w:rsidR="008078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 RESPONSÁVEL</w:t>
            </w:r>
            <w:r w:rsidR="0086044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PELA RETIRADA</w:t>
            </w:r>
            <w:r w:rsidRPr="00A8062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B7FEEE1" w14:textId="298DC555" w:rsidR="00F44931" w:rsidRPr="00A80626" w:rsidRDefault="00F44931" w:rsidP="00E471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BFD429E" w14:textId="5CCD8A67" w:rsidR="00F44931" w:rsidRPr="00A80626" w:rsidRDefault="00F44931" w:rsidP="00E471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24DD" w:rsidRPr="00A82A98" w14:paraId="57D63E5E" w14:textId="77777777" w:rsidTr="005227D2">
        <w:trPr>
          <w:cantSplit/>
          <w:trHeight w:hRule="exact" w:val="567"/>
        </w:trPr>
        <w:tc>
          <w:tcPr>
            <w:tcW w:w="5057" w:type="dxa"/>
          </w:tcPr>
          <w:p w14:paraId="1CFE5581" w14:textId="12A79AA3" w:rsidR="000224DD" w:rsidRPr="00A80626" w:rsidRDefault="00F44931" w:rsidP="00316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MATRÍCULA</w:t>
            </w:r>
            <w:r w:rsidR="00D01491">
              <w:rPr>
                <w:rFonts w:asciiTheme="minorHAnsi" w:hAnsiTheme="minorHAnsi" w:cstheme="minorHAnsi"/>
                <w:b/>
                <w:sz w:val="20"/>
                <w:szCs w:val="20"/>
              </w:rPr>
              <w:t>/CPF/RG</w:t>
            </w:r>
            <w:r w:rsidR="000224DD" w:rsidRPr="00A8062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36621A58" w14:textId="54437718" w:rsidR="003163A0" w:rsidRPr="00A80626" w:rsidRDefault="003163A0" w:rsidP="00316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57" w:type="dxa"/>
          </w:tcPr>
          <w:p w14:paraId="7CBCF9F9" w14:textId="3E4381BC" w:rsidR="000663DF" w:rsidRPr="00A80626" w:rsidRDefault="008078AB" w:rsidP="000663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LOTAÇÃO</w:t>
            </w:r>
            <w:r w:rsidR="00F44931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6C998027" w14:textId="474F5CC4" w:rsidR="003163A0" w:rsidRPr="00A80626" w:rsidRDefault="003163A0" w:rsidP="00E471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663DF" w:rsidRPr="00A82A98" w14:paraId="4F800B5C" w14:textId="77777777" w:rsidTr="005227D2">
        <w:trPr>
          <w:cantSplit/>
          <w:trHeight w:hRule="exact" w:val="567"/>
        </w:trPr>
        <w:tc>
          <w:tcPr>
            <w:tcW w:w="9914" w:type="dxa"/>
            <w:gridSpan w:val="2"/>
          </w:tcPr>
          <w:p w14:paraId="5EFC9CCA" w14:textId="77777777" w:rsidR="000663DF" w:rsidRPr="00A80626" w:rsidRDefault="000663DF" w:rsidP="00316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ENDEREÇO:</w:t>
            </w:r>
          </w:p>
          <w:p w14:paraId="688F8927" w14:textId="77777777" w:rsidR="000663DF" w:rsidRPr="00A80626" w:rsidRDefault="000663DF" w:rsidP="00A6639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0A971D1" w14:textId="77777777" w:rsidR="000663DF" w:rsidRPr="00A80626" w:rsidRDefault="000663DF" w:rsidP="00E471E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663DF" w:rsidRPr="00A82A98" w14:paraId="4DF3D4B8" w14:textId="246D1447" w:rsidTr="005227D2">
        <w:trPr>
          <w:cantSplit/>
          <w:trHeight w:hRule="exact" w:val="567"/>
        </w:trPr>
        <w:tc>
          <w:tcPr>
            <w:tcW w:w="5057" w:type="dxa"/>
          </w:tcPr>
          <w:p w14:paraId="0023CD81" w14:textId="1AF571FB" w:rsidR="000663DF" w:rsidRPr="00A80626" w:rsidRDefault="000663DF" w:rsidP="003163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SALA:</w:t>
            </w:r>
          </w:p>
          <w:p w14:paraId="2DC3DCA1" w14:textId="4F90E8DB" w:rsidR="000663DF" w:rsidRPr="0096459B" w:rsidRDefault="000663DF" w:rsidP="003163A0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857" w:type="dxa"/>
          </w:tcPr>
          <w:p w14:paraId="78EF80CE" w14:textId="56E2EB56" w:rsidR="000663DF" w:rsidRPr="00A80626" w:rsidRDefault="000663DF" w:rsidP="000663D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80626">
              <w:rPr>
                <w:rFonts w:asciiTheme="minorHAnsi" w:hAnsiTheme="minorHAnsi" w:cstheme="minorHAnsi"/>
                <w:b/>
                <w:sz w:val="20"/>
                <w:szCs w:val="20"/>
              </w:rPr>
              <w:t>TELEFONE</w:t>
            </w:r>
            <w:r w:rsidR="00AE5E6E">
              <w:rPr>
                <w:rFonts w:asciiTheme="minorHAnsi" w:hAnsiTheme="minorHAnsi" w:cstheme="minorHAnsi"/>
                <w:b/>
                <w:sz w:val="20"/>
                <w:szCs w:val="20"/>
              </w:rPr>
              <w:t>/RAMAL</w:t>
            </w:r>
            <w:r w:rsidRPr="00A8062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  <w:p w14:paraId="07AFA131" w14:textId="4CD310DB" w:rsidR="000663DF" w:rsidRPr="0096459B" w:rsidRDefault="000663DF" w:rsidP="00A66395">
            <w:pPr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</w:tc>
      </w:tr>
      <w:tr w:rsidR="00573628" w:rsidRPr="00A82A98" w14:paraId="073978C2" w14:textId="77777777" w:rsidTr="005227D2">
        <w:trPr>
          <w:cantSplit/>
          <w:trHeight w:hRule="exact" w:val="567"/>
        </w:trPr>
        <w:tc>
          <w:tcPr>
            <w:tcW w:w="9914" w:type="dxa"/>
            <w:gridSpan w:val="2"/>
          </w:tcPr>
          <w:p w14:paraId="36BD517F" w14:textId="4062E80F" w:rsidR="00573628" w:rsidRPr="00A80626" w:rsidRDefault="00573628" w:rsidP="0057362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065DF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  <w:p w14:paraId="751A263A" w14:textId="77777777" w:rsidR="00573628" w:rsidRDefault="00573628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13A75" w:rsidRPr="00A82A98" w14:paraId="6035BDB7" w14:textId="77777777" w:rsidTr="005227D2">
        <w:trPr>
          <w:cantSplit/>
          <w:trHeight w:hRule="exact" w:val="567"/>
        </w:trPr>
        <w:tc>
          <w:tcPr>
            <w:tcW w:w="5057" w:type="dxa"/>
          </w:tcPr>
          <w:p w14:paraId="0112C727" w14:textId="78EF09E2" w:rsidR="00013A75" w:rsidRDefault="00013A75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) BEM CULTURAL</w:t>
            </w:r>
          </w:p>
        </w:tc>
        <w:tc>
          <w:tcPr>
            <w:tcW w:w="4857" w:type="dxa"/>
          </w:tcPr>
          <w:p w14:paraId="486EDD89" w14:textId="265825D9" w:rsidR="00013A75" w:rsidRDefault="00013A75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) BEM MÓVEL OPERACIONAL</w:t>
            </w:r>
          </w:p>
        </w:tc>
      </w:tr>
      <w:tr w:rsidR="00434FFE" w:rsidRPr="00A82A98" w14:paraId="20667306" w14:textId="77777777" w:rsidTr="005227D2">
        <w:trPr>
          <w:cantSplit/>
          <w:trHeight w:hRule="exact" w:val="567"/>
        </w:trPr>
        <w:tc>
          <w:tcPr>
            <w:tcW w:w="5057" w:type="dxa"/>
          </w:tcPr>
          <w:p w14:paraId="53F1B561" w14:textId="77777777" w:rsidR="00434FFE" w:rsidRDefault="00434FFE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) EQUIPAMENTO</w:t>
            </w:r>
          </w:p>
          <w:p w14:paraId="5F27BCC7" w14:textId="24BD729E" w:rsidR="0096459B" w:rsidRDefault="0096459B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57" w:type="dxa"/>
          </w:tcPr>
          <w:p w14:paraId="6D72CA09" w14:textId="77777777" w:rsidR="00434FFE" w:rsidRDefault="00434FFE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) FIGURINO/ACESSÓRIO</w:t>
            </w:r>
          </w:p>
          <w:p w14:paraId="128200D4" w14:textId="5BE099A5" w:rsidR="0096459B" w:rsidRPr="00A80626" w:rsidRDefault="0096459B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34FFE" w:rsidRPr="00A82A98" w14:paraId="5B30F57B" w14:textId="77777777" w:rsidTr="005227D2">
        <w:trPr>
          <w:cantSplit/>
          <w:trHeight w:hRule="exact" w:val="567"/>
        </w:trPr>
        <w:tc>
          <w:tcPr>
            <w:tcW w:w="5057" w:type="dxa"/>
          </w:tcPr>
          <w:p w14:paraId="72C879FB" w14:textId="77777777" w:rsidR="00434FFE" w:rsidRDefault="00434FFE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) LIVRO</w:t>
            </w:r>
          </w:p>
          <w:p w14:paraId="4D672742" w14:textId="56623B26" w:rsidR="0096459B" w:rsidRDefault="0096459B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57" w:type="dxa"/>
          </w:tcPr>
          <w:p w14:paraId="64B17281" w14:textId="77777777" w:rsidR="00434FFE" w:rsidRDefault="00434FFE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) OUTROS</w:t>
            </w:r>
          </w:p>
          <w:p w14:paraId="0959F5A2" w14:textId="0A286EAB" w:rsidR="0096459B" w:rsidRPr="00A80626" w:rsidRDefault="0096459B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233C04" w:rsidRPr="00A82A98" w14:paraId="243C1A25" w14:textId="77777777" w:rsidTr="005227D2">
        <w:trPr>
          <w:cantSplit/>
          <w:trHeight w:hRule="exact" w:val="567"/>
        </w:trPr>
        <w:tc>
          <w:tcPr>
            <w:tcW w:w="5057" w:type="dxa"/>
          </w:tcPr>
          <w:p w14:paraId="482BBE11" w14:textId="77777777" w:rsidR="00233C04" w:rsidRDefault="00233C04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DATA DE RETIRADA:</w:t>
            </w:r>
          </w:p>
          <w:p w14:paraId="4177876C" w14:textId="0AEF3490" w:rsidR="0096459B" w:rsidRDefault="0096459B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857" w:type="dxa"/>
          </w:tcPr>
          <w:p w14:paraId="5E340003" w14:textId="77777777" w:rsidR="00233C04" w:rsidRDefault="00233C04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DEVOLVER ATÉ:</w:t>
            </w:r>
          </w:p>
          <w:p w14:paraId="21931FEA" w14:textId="71C2F740" w:rsidR="0096459B" w:rsidRDefault="0096459B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34FFE" w:rsidRPr="00A82A98" w14:paraId="5D693485" w14:textId="77777777" w:rsidTr="00036E1C">
        <w:trPr>
          <w:cantSplit/>
          <w:trHeight w:hRule="exact" w:val="567"/>
        </w:trPr>
        <w:tc>
          <w:tcPr>
            <w:tcW w:w="9914" w:type="dxa"/>
            <w:gridSpan w:val="2"/>
            <w:shd w:val="clear" w:color="auto" w:fill="2E74B5" w:themeFill="accent1" w:themeFillShade="BF"/>
            <w:vAlign w:val="center"/>
          </w:tcPr>
          <w:p w14:paraId="1E347495" w14:textId="23295E25" w:rsidR="00434FFE" w:rsidRPr="003163A0" w:rsidRDefault="00434FFE" w:rsidP="00434FF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63A0">
              <w:rPr>
                <w:rFonts w:asciiTheme="minorHAnsi" w:hAnsiTheme="minorHAnsi" w:cstheme="minorHAnsi"/>
                <w:b/>
                <w:sz w:val="20"/>
                <w:szCs w:val="20"/>
              </w:rPr>
              <w:t>ORIENTAÇ</w:t>
            </w:r>
            <w:r w:rsidR="00C76BA9">
              <w:rPr>
                <w:rFonts w:asciiTheme="minorHAnsi" w:hAnsiTheme="minorHAnsi" w:cstheme="minorHAnsi"/>
                <w:b/>
                <w:sz w:val="20"/>
                <w:szCs w:val="20"/>
              </w:rPr>
              <w:t>ÕES</w:t>
            </w:r>
            <w:r w:rsidRPr="003163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PARA </w:t>
            </w:r>
            <w:r w:rsidR="00D465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DESCRIÇÃO </w:t>
            </w:r>
            <w:r w:rsidRPr="003163A0">
              <w:rPr>
                <w:rFonts w:asciiTheme="minorHAnsi" w:hAnsiTheme="minorHAnsi" w:cstheme="minorHAnsi"/>
                <w:b/>
                <w:sz w:val="20"/>
                <w:szCs w:val="20"/>
              </w:rPr>
              <w:t>DO(S) BEM(NS)</w:t>
            </w:r>
          </w:p>
        </w:tc>
      </w:tr>
      <w:tr w:rsidR="00434FFE" w:rsidRPr="00A82A98" w14:paraId="6B166DE1" w14:textId="77777777" w:rsidTr="00013A75">
        <w:trPr>
          <w:cantSplit/>
          <w:trHeight w:hRule="exact" w:val="2830"/>
        </w:trPr>
        <w:tc>
          <w:tcPr>
            <w:tcW w:w="9914" w:type="dxa"/>
            <w:gridSpan w:val="2"/>
            <w:shd w:val="clear" w:color="auto" w:fill="FFFFFF" w:themeFill="background1"/>
          </w:tcPr>
          <w:p w14:paraId="53AF257B" w14:textId="77777777" w:rsidR="00013A75" w:rsidRDefault="00013A75" w:rsidP="00013A75">
            <w:pPr>
              <w:pStyle w:val="Corpodetexto2"/>
              <w:ind w:left="142"/>
              <w:jc w:val="both"/>
              <w:rPr>
                <w:rFonts w:asciiTheme="minorHAnsi" w:hAnsiTheme="minorHAnsi" w:cstheme="minorHAnsi"/>
                <w:b w:val="0"/>
                <w:bCs/>
                <w:i w:val="0"/>
                <w:iCs/>
                <w:sz w:val="24"/>
              </w:rPr>
            </w:pPr>
          </w:p>
          <w:p w14:paraId="0FB3C5FE" w14:textId="5C73707C" w:rsidR="00013A75" w:rsidRDefault="00013A75" w:rsidP="00013A75">
            <w:pPr>
              <w:pStyle w:val="Corpodetexto2"/>
              <w:ind w:left="142"/>
              <w:jc w:val="both"/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</w:pPr>
            <w:r w:rsidRPr="00013A75">
              <w:rPr>
                <w:rFonts w:asciiTheme="minorHAnsi" w:hAnsiTheme="minorHAnsi" w:cstheme="minorHAnsi"/>
                <w:b w:val="0"/>
                <w:bCs/>
                <w:i w:val="0"/>
                <w:iCs/>
                <w:sz w:val="24"/>
              </w:rPr>
              <w:t>a)</w:t>
            </w:r>
            <w:r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 </w:t>
            </w:r>
            <w:r w:rsidRPr="00013A75">
              <w:rPr>
                <w:rFonts w:asciiTheme="minorHAnsi" w:hAnsiTheme="minorHAnsi" w:cstheme="minorHAnsi"/>
                <w:bCs/>
                <w:iCs/>
                <w:sz w:val="24"/>
              </w:rPr>
              <w:t>bem cultural</w:t>
            </w:r>
            <w:r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: deve incluir as principais características e estado de conservação do bem. </w:t>
            </w:r>
          </w:p>
          <w:p w14:paraId="0BF828E0" w14:textId="641F4CAB" w:rsidR="00013A75" w:rsidRDefault="00013A75" w:rsidP="00434FFE">
            <w:pPr>
              <w:pStyle w:val="Corpodetexto2"/>
              <w:ind w:left="142"/>
              <w:jc w:val="both"/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b) </w:t>
            </w:r>
            <w:r w:rsidRPr="00013A75">
              <w:rPr>
                <w:rFonts w:asciiTheme="minorHAnsi" w:hAnsiTheme="minorHAnsi" w:cstheme="minorHAnsi"/>
                <w:bCs/>
                <w:iCs/>
                <w:sz w:val="24"/>
              </w:rPr>
              <w:t>bem móvel operacional</w:t>
            </w:r>
            <w:r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: deve incluir as principais características e estado de conservação do bem.</w:t>
            </w:r>
          </w:p>
          <w:p w14:paraId="1FBADCCE" w14:textId="1E665D3E" w:rsidR="00434FFE" w:rsidRPr="0008155F" w:rsidRDefault="00013A75" w:rsidP="00434FFE">
            <w:pPr>
              <w:pStyle w:val="Corpodetexto2"/>
              <w:ind w:left="142"/>
              <w:jc w:val="both"/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c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) </w:t>
            </w:r>
            <w:r w:rsidR="00D46576" w:rsidRPr="0096459B">
              <w:rPr>
                <w:rFonts w:asciiTheme="minorHAnsi" w:hAnsiTheme="minorHAnsi" w:cstheme="minorHAnsi"/>
                <w:iCs/>
                <w:sz w:val="24"/>
              </w:rPr>
              <w:t>equipamento</w:t>
            </w:r>
            <w:r w:rsidR="00D46576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: deve incluir o número de patrimônio, se houver</w:t>
            </w:r>
            <w:r w:rsidR="00C76BA9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,</w:t>
            </w:r>
            <w:r w:rsidR="00F77D17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 e estado do bem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. </w:t>
            </w:r>
          </w:p>
          <w:p w14:paraId="5EB5A067" w14:textId="0DA01051" w:rsidR="00434FFE" w:rsidRPr="0008155F" w:rsidRDefault="00013A75" w:rsidP="00434FFE">
            <w:pPr>
              <w:pStyle w:val="Corpodetexto2"/>
              <w:ind w:left="142"/>
              <w:jc w:val="both"/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d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) </w:t>
            </w:r>
            <w:r w:rsidR="001A1B72" w:rsidRPr="0096459B">
              <w:rPr>
                <w:rFonts w:asciiTheme="minorHAnsi" w:hAnsiTheme="minorHAnsi" w:cstheme="minorHAnsi"/>
                <w:iCs/>
                <w:sz w:val="24"/>
              </w:rPr>
              <w:t>figurino/acessório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: descrição </w:t>
            </w:r>
            <w:r w:rsidR="0096459B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das características</w:t>
            </w:r>
            <w:r w:rsidR="00F77D17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 e estado</w:t>
            </w:r>
            <w:r w:rsidR="00BC551F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, inclusive se foi emprestado </w:t>
            </w:r>
            <w:r w:rsidR="00682C58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limpo</w:t>
            </w:r>
            <w:r w:rsidR="00BC551F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/higienizado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. </w:t>
            </w:r>
          </w:p>
          <w:p w14:paraId="78D779E3" w14:textId="72479425" w:rsidR="00434FFE" w:rsidRPr="0008155F" w:rsidRDefault="00013A75" w:rsidP="00434FFE">
            <w:pPr>
              <w:pStyle w:val="Corpodetexto2"/>
              <w:ind w:left="142"/>
              <w:jc w:val="both"/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e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) </w:t>
            </w:r>
            <w:r w:rsidR="00F77D17" w:rsidRPr="0096459B">
              <w:rPr>
                <w:rFonts w:asciiTheme="minorHAnsi" w:hAnsiTheme="minorHAnsi" w:cstheme="minorHAnsi"/>
                <w:iCs/>
                <w:sz w:val="24"/>
              </w:rPr>
              <w:t>livro</w:t>
            </w:r>
            <w:r w:rsidR="00F77D17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: título, autor e estado do bem.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 </w:t>
            </w:r>
          </w:p>
          <w:p w14:paraId="7D6BFDEF" w14:textId="30D2D511" w:rsidR="00434FFE" w:rsidRPr="0008155F" w:rsidRDefault="00013A75" w:rsidP="00434FFE">
            <w:pPr>
              <w:pStyle w:val="Corpodetexto2"/>
              <w:ind w:left="142"/>
              <w:jc w:val="both"/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f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) </w:t>
            </w:r>
            <w:r w:rsidR="00F77D17" w:rsidRPr="0096459B">
              <w:rPr>
                <w:rFonts w:asciiTheme="minorHAnsi" w:hAnsiTheme="minorHAnsi" w:cstheme="minorHAnsi"/>
                <w:iCs/>
                <w:sz w:val="24"/>
              </w:rPr>
              <w:t>outros</w:t>
            </w:r>
            <w:r w:rsidR="00F77D17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: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 descrição das especificações</w:t>
            </w:r>
            <w:r w:rsidR="00F77D17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 e estado do bem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.</w:t>
            </w:r>
          </w:p>
          <w:p w14:paraId="7E71B414" w14:textId="1C8604D0" w:rsidR="00434FFE" w:rsidRPr="003163A0" w:rsidRDefault="00013A75" w:rsidP="00434FFE">
            <w:pPr>
              <w:pStyle w:val="Corpodetexto2"/>
              <w:ind w:left="142"/>
              <w:jc w:val="both"/>
              <w:rPr>
                <w:rFonts w:asciiTheme="minorHAnsi" w:hAnsiTheme="minorHAnsi" w:cstheme="minorHAnsi"/>
                <w:b w:val="0"/>
                <w:bCs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g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 xml:space="preserve">) </w:t>
            </w:r>
            <w:r w:rsidR="00F77D17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qualquer informação importante para conferência na devolução do bem</w:t>
            </w:r>
            <w:r w:rsidR="00434FFE" w:rsidRPr="0008155F">
              <w:rPr>
                <w:rFonts w:asciiTheme="minorHAnsi" w:hAnsiTheme="minorHAnsi" w:cstheme="minorHAnsi"/>
                <w:b w:val="0"/>
                <w:bCs/>
                <w:iCs/>
                <w:sz w:val="24"/>
              </w:rPr>
              <w:t>.</w:t>
            </w:r>
          </w:p>
        </w:tc>
      </w:tr>
      <w:tr w:rsidR="00434FFE" w:rsidRPr="00A82A98" w14:paraId="60A17CB6" w14:textId="77777777" w:rsidTr="00036E1C">
        <w:trPr>
          <w:cantSplit/>
          <w:trHeight w:hRule="exact" w:val="567"/>
        </w:trPr>
        <w:tc>
          <w:tcPr>
            <w:tcW w:w="9914" w:type="dxa"/>
            <w:gridSpan w:val="2"/>
            <w:shd w:val="clear" w:color="auto" w:fill="2E74B5" w:themeFill="accent1" w:themeFillShade="BF"/>
            <w:vAlign w:val="center"/>
          </w:tcPr>
          <w:p w14:paraId="38DAB5DC" w14:textId="4FCB54C4" w:rsidR="00434FFE" w:rsidRPr="00AC0726" w:rsidRDefault="0008155F" w:rsidP="00036E1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  <w:r w:rsidR="00434FFE" w:rsidRPr="00A806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DO(S) BEM(S)</w:t>
            </w:r>
          </w:p>
        </w:tc>
      </w:tr>
      <w:tr w:rsidR="00434FFE" w:rsidRPr="00A82A98" w14:paraId="0975B188" w14:textId="77777777" w:rsidTr="00013A75">
        <w:trPr>
          <w:cantSplit/>
          <w:trHeight w:val="4367"/>
        </w:trPr>
        <w:tc>
          <w:tcPr>
            <w:tcW w:w="9914" w:type="dxa"/>
            <w:gridSpan w:val="2"/>
          </w:tcPr>
          <w:p w14:paraId="1C496D87" w14:textId="77777777" w:rsidR="00434FFE" w:rsidRDefault="00434FFE" w:rsidP="00434FFE"/>
          <w:p w14:paraId="66AC74E7" w14:textId="77777777" w:rsidR="00434FFE" w:rsidRDefault="00434FFE" w:rsidP="00434FFE"/>
          <w:p w14:paraId="07C3121A" w14:textId="77777777" w:rsidR="00434FFE" w:rsidRPr="001E7FF9" w:rsidRDefault="00434FFE" w:rsidP="00434FFE"/>
          <w:p w14:paraId="1A060E69" w14:textId="77777777" w:rsidR="00434FFE" w:rsidRPr="001E7FF9" w:rsidRDefault="00434FFE" w:rsidP="00434FFE"/>
          <w:p w14:paraId="3FB8EE86" w14:textId="078663C6" w:rsidR="00434FFE" w:rsidRDefault="00434FFE" w:rsidP="00434FFE"/>
          <w:p w14:paraId="49AE46D2" w14:textId="3DDFC05A" w:rsidR="00AC0726" w:rsidRDefault="00AC0726" w:rsidP="00434FFE"/>
          <w:p w14:paraId="7D034096" w14:textId="77777777" w:rsidR="00434FFE" w:rsidRPr="001E7FF9" w:rsidRDefault="00434FFE" w:rsidP="00434FFE"/>
          <w:p w14:paraId="083C18B1" w14:textId="77777777" w:rsidR="00434FFE" w:rsidRPr="001E7FF9" w:rsidRDefault="00434FFE" w:rsidP="00434FFE"/>
          <w:p w14:paraId="0809597F" w14:textId="77777777" w:rsidR="00434FFE" w:rsidRPr="001E7FF9" w:rsidRDefault="00434FFE" w:rsidP="00434FFE"/>
          <w:p w14:paraId="47E51F5E" w14:textId="77777777" w:rsidR="00434FFE" w:rsidRPr="001E7FF9" w:rsidRDefault="00434FFE" w:rsidP="00434FFE"/>
          <w:p w14:paraId="2F5D8429" w14:textId="77777777" w:rsidR="00434FFE" w:rsidRPr="001E7FF9" w:rsidRDefault="00434FFE" w:rsidP="00434FFE"/>
          <w:p w14:paraId="1607322C" w14:textId="77777777" w:rsidR="00434FFE" w:rsidRDefault="00434FFE" w:rsidP="00434FFE">
            <w:pPr>
              <w:tabs>
                <w:tab w:val="left" w:pos="4090"/>
              </w:tabs>
            </w:pPr>
            <w:r>
              <w:tab/>
            </w:r>
          </w:p>
          <w:p w14:paraId="7C82ACAD" w14:textId="46731BB0" w:rsidR="0008155F" w:rsidRDefault="00434FFE" w:rsidP="00434FFE">
            <w:pPr>
              <w:tabs>
                <w:tab w:val="left" w:pos="2520"/>
              </w:tabs>
            </w:pPr>
            <w:r>
              <w:tab/>
            </w:r>
          </w:p>
          <w:p w14:paraId="48F9FF8F" w14:textId="6AE0CD59" w:rsidR="00AC0726" w:rsidRDefault="00AC0726" w:rsidP="0008155F">
            <w:pPr>
              <w:ind w:firstLine="708"/>
            </w:pPr>
          </w:p>
          <w:p w14:paraId="0874A99E" w14:textId="77777777" w:rsidR="00AC0726" w:rsidRPr="00AC0726" w:rsidRDefault="00AC0726" w:rsidP="00AC0726"/>
          <w:p w14:paraId="4D32BB74" w14:textId="2E4E2F2D" w:rsidR="00434FFE" w:rsidRPr="00AC0726" w:rsidRDefault="00434FFE" w:rsidP="00AC0726"/>
        </w:tc>
      </w:tr>
      <w:tr w:rsidR="00434FFE" w:rsidRPr="00A82A98" w14:paraId="40A45CBD" w14:textId="77777777" w:rsidTr="00036E1C">
        <w:trPr>
          <w:cantSplit/>
          <w:trHeight w:hRule="exact" w:val="567"/>
        </w:trPr>
        <w:tc>
          <w:tcPr>
            <w:tcW w:w="9914" w:type="dxa"/>
            <w:gridSpan w:val="2"/>
            <w:shd w:val="clear" w:color="auto" w:fill="2E74B5" w:themeFill="accent1" w:themeFillShade="BF"/>
            <w:vAlign w:val="center"/>
          </w:tcPr>
          <w:p w14:paraId="03286B2D" w14:textId="20398916" w:rsidR="00434FFE" w:rsidRPr="00A80626" w:rsidRDefault="0008155F" w:rsidP="00434FFE">
            <w:pPr>
              <w:pStyle w:val="Ttulo8"/>
              <w:spacing w:before="120" w:after="120"/>
              <w:rPr>
                <w:rFonts w:asciiTheme="minorHAnsi" w:hAnsiTheme="minorHAnsi" w:cstheme="minorHAnsi"/>
                <w:bCs w:val="0"/>
                <w:i w:val="0"/>
                <w:i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i w:val="0"/>
                <w:iCs w:val="0"/>
                <w:sz w:val="20"/>
                <w:szCs w:val="20"/>
              </w:rPr>
              <w:lastRenderedPageBreak/>
              <w:t>TERMO DE COMPROMISSO</w:t>
            </w:r>
          </w:p>
        </w:tc>
      </w:tr>
      <w:tr w:rsidR="00434FFE" w:rsidRPr="00A82A98" w14:paraId="778BF3BC" w14:textId="77777777" w:rsidTr="005227D2">
        <w:trPr>
          <w:cantSplit/>
          <w:trHeight w:val="2993"/>
        </w:trPr>
        <w:tc>
          <w:tcPr>
            <w:tcW w:w="9914" w:type="dxa"/>
            <w:gridSpan w:val="2"/>
          </w:tcPr>
          <w:p w14:paraId="5098248E" w14:textId="77777777" w:rsidR="0008155F" w:rsidRDefault="0008155F" w:rsidP="0008155F">
            <w:pPr>
              <w:rPr>
                <w:rFonts w:asciiTheme="minorHAnsi" w:hAnsiTheme="minorHAnsi" w:cstheme="minorHAnsi"/>
              </w:rPr>
            </w:pPr>
          </w:p>
          <w:p w14:paraId="28210919" w14:textId="2C02F1FB" w:rsidR="0008155F" w:rsidRPr="001A1B72" w:rsidRDefault="00BE625B" w:rsidP="0008155F">
            <w:pPr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>
              <w:rPr>
                <w:rFonts w:asciiTheme="minorHAnsi" w:hAnsiTheme="minorHAnsi" w:cstheme="minorHAnsi"/>
              </w:rPr>
              <w:t xml:space="preserve">Retirei </w:t>
            </w:r>
            <w:r w:rsidR="0008155F" w:rsidRPr="001A1B72">
              <w:rPr>
                <w:rFonts w:asciiTheme="minorHAnsi" w:hAnsiTheme="minorHAnsi" w:cstheme="minorHAnsi"/>
              </w:rPr>
              <w:t>o</w:t>
            </w:r>
            <w:r>
              <w:rPr>
                <w:rFonts w:asciiTheme="minorHAnsi" w:hAnsiTheme="minorHAnsi" w:cstheme="minorHAnsi"/>
              </w:rPr>
              <w:t>(s)</w:t>
            </w:r>
            <w:r w:rsidR="0008155F" w:rsidRPr="001A1B72">
              <w:rPr>
                <w:rFonts w:asciiTheme="minorHAnsi" w:hAnsiTheme="minorHAnsi" w:cstheme="minorHAnsi"/>
              </w:rPr>
              <w:t xml:space="preserve"> bem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ns</w:t>
            </w:r>
            <w:proofErr w:type="spellEnd"/>
            <w:r>
              <w:rPr>
                <w:rFonts w:asciiTheme="minorHAnsi" w:hAnsiTheme="minorHAnsi" w:cstheme="minorHAnsi"/>
              </w:rPr>
              <w:t>) relacionado(s) acima,</w:t>
            </w:r>
            <w:r w:rsidR="0008155F" w:rsidRPr="001A1B72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e firmo o compromisso de zelar pela preservação </w:t>
            </w:r>
            <w:r w:rsidR="0008155F" w:rsidRPr="001A1B72">
              <w:rPr>
                <w:rFonts w:asciiTheme="minorHAnsi" w:hAnsiTheme="minorHAnsi" w:cstheme="minorHAnsi"/>
              </w:rPr>
              <w:t xml:space="preserve">durante o período de empréstimo e devolver no prazo combinado e nas mesmas condições recebidas. </w:t>
            </w:r>
            <w:r w:rsidR="0008155F" w:rsidRPr="001A1B72">
              <w:rPr>
                <w:rFonts w:asciiTheme="minorHAnsi" w:hAnsiTheme="minorHAnsi" w:cstheme="minorHAnsi"/>
                <w:bCs/>
                <w:i/>
                <w:iCs/>
              </w:rPr>
              <w:t xml:space="preserve">Em caso de dano, </w:t>
            </w:r>
            <w:r w:rsidR="009F5137">
              <w:rPr>
                <w:rFonts w:asciiTheme="minorHAnsi" w:hAnsiTheme="minorHAnsi" w:cstheme="minorHAnsi"/>
                <w:bCs/>
                <w:i/>
                <w:iCs/>
              </w:rPr>
              <w:t>tenho ciência que devo comunicar</w:t>
            </w:r>
            <w:r w:rsidR="00573628" w:rsidRPr="00C76BA9">
              <w:rPr>
                <w:rFonts w:asciiTheme="minorHAnsi" w:hAnsiTheme="minorHAnsi" w:cstheme="minorHAnsi"/>
                <w:bCs/>
                <w:i/>
                <w:iCs/>
              </w:rPr>
              <w:t xml:space="preserve"> imediatamente</w:t>
            </w:r>
            <w:r w:rsidR="0008155F" w:rsidRPr="001A1B7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573628">
              <w:rPr>
                <w:rFonts w:asciiTheme="minorHAnsi" w:hAnsiTheme="minorHAnsi" w:cstheme="minorHAnsi"/>
                <w:bCs/>
                <w:i/>
                <w:iCs/>
              </w:rPr>
              <w:t>e</w:t>
            </w:r>
            <w:r w:rsidR="0008155F" w:rsidRPr="001A1B72">
              <w:rPr>
                <w:rFonts w:asciiTheme="minorHAnsi" w:hAnsiTheme="minorHAnsi" w:cstheme="minorHAnsi"/>
                <w:bCs/>
                <w:i/>
                <w:iCs/>
              </w:rPr>
              <w:t xml:space="preserve"> </w:t>
            </w:r>
            <w:r w:rsidR="009F5137">
              <w:rPr>
                <w:rFonts w:asciiTheme="minorHAnsi" w:hAnsiTheme="minorHAnsi" w:cstheme="minorHAnsi"/>
                <w:bCs/>
                <w:i/>
                <w:iCs/>
              </w:rPr>
              <w:t>providenciar a repar</w:t>
            </w:r>
            <w:r w:rsidR="00AC0726">
              <w:rPr>
                <w:rFonts w:asciiTheme="minorHAnsi" w:hAnsiTheme="minorHAnsi" w:cstheme="minorHAnsi"/>
                <w:bCs/>
                <w:i/>
                <w:iCs/>
              </w:rPr>
              <w:t>ação</w:t>
            </w:r>
            <w:r w:rsidR="0008155F" w:rsidRPr="001A1B72">
              <w:rPr>
                <w:rFonts w:asciiTheme="minorHAnsi" w:hAnsiTheme="minorHAnsi" w:cstheme="minorHAnsi"/>
                <w:bCs/>
                <w:i/>
                <w:iCs/>
              </w:rPr>
              <w:t xml:space="preserve"> antes do prazo de devolução.</w:t>
            </w:r>
            <w:r w:rsidR="0008155F" w:rsidRPr="001A1B72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</w:p>
          <w:p w14:paraId="26EA4884" w14:textId="77777777" w:rsidR="009C5F05" w:rsidRDefault="009C5F05" w:rsidP="00434FFE">
            <w:pPr>
              <w:spacing w:before="120" w:after="60"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E6F0EF3" w14:textId="0C15444F" w:rsidR="00434FFE" w:rsidRPr="00E5067B" w:rsidRDefault="00434FFE" w:rsidP="00434FFE">
            <w:pPr>
              <w:spacing w:before="120" w:after="60"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067B">
              <w:rPr>
                <w:rFonts w:asciiTheme="minorHAnsi" w:hAnsiTheme="minorHAnsi" w:cstheme="minorHAnsi"/>
                <w:bCs/>
                <w:sz w:val="20"/>
                <w:szCs w:val="20"/>
              </w:rPr>
              <w:t>Rio de Janeiro, ____ / _____ / _____.</w:t>
            </w:r>
          </w:p>
          <w:p w14:paraId="0B083D5E" w14:textId="77777777" w:rsidR="00434FFE" w:rsidRPr="00E5067B" w:rsidRDefault="00434FFE" w:rsidP="00434FFE">
            <w:pPr>
              <w:spacing w:before="120" w:after="60"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426C32C" w14:textId="77777777" w:rsidR="00434FFE" w:rsidRPr="00E5067B" w:rsidRDefault="00434FFE" w:rsidP="00434FFE">
            <w:pPr>
              <w:spacing w:before="120" w:after="60"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067B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__________________________________________________________________________</w:t>
            </w:r>
          </w:p>
          <w:p w14:paraId="69BFA0E2" w14:textId="7A532607" w:rsidR="00434FFE" w:rsidRPr="00A80626" w:rsidRDefault="0008155F" w:rsidP="00434FFE">
            <w:pPr>
              <w:spacing w:before="120" w:after="240" w:line="220" w:lineRule="exact"/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 w:rsidRPr="00E5067B">
              <w:rPr>
                <w:rFonts w:asciiTheme="minorHAnsi" w:hAnsiTheme="minorHAnsi" w:cstheme="minorHAnsi"/>
                <w:bCs/>
                <w:sz w:val="20"/>
                <w:szCs w:val="20"/>
              </w:rPr>
              <w:t>Assinatura</w:t>
            </w:r>
          </w:p>
        </w:tc>
      </w:tr>
      <w:tr w:rsidR="00434FFE" w:rsidRPr="00A82A98" w14:paraId="007674C3" w14:textId="77777777" w:rsidTr="00036E1C">
        <w:trPr>
          <w:cantSplit/>
          <w:trHeight w:hRule="exact" w:val="588"/>
        </w:trPr>
        <w:tc>
          <w:tcPr>
            <w:tcW w:w="9914" w:type="dxa"/>
            <w:gridSpan w:val="2"/>
            <w:shd w:val="clear" w:color="auto" w:fill="2E74B5" w:themeFill="accent1" w:themeFillShade="BF"/>
          </w:tcPr>
          <w:p w14:paraId="6D8E2035" w14:textId="014DEA60" w:rsidR="00434FFE" w:rsidRPr="00A80626" w:rsidRDefault="00F6407C" w:rsidP="00E5067B">
            <w:pPr>
              <w:pStyle w:val="Ttulo8"/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 w:val="0"/>
                <w:i w:val="0"/>
                <w:iCs w:val="0"/>
                <w:sz w:val="20"/>
                <w:szCs w:val="20"/>
              </w:rPr>
              <w:t xml:space="preserve">TERMO DE </w:t>
            </w:r>
            <w:r w:rsidR="00E5067B" w:rsidRPr="00E5067B">
              <w:rPr>
                <w:rFonts w:asciiTheme="minorHAnsi" w:hAnsiTheme="minorHAnsi" w:cstheme="minorHAnsi"/>
                <w:bCs w:val="0"/>
                <w:i w:val="0"/>
                <w:iCs w:val="0"/>
                <w:sz w:val="20"/>
                <w:szCs w:val="20"/>
              </w:rPr>
              <w:t>DEVOLUÇÃO</w:t>
            </w:r>
          </w:p>
        </w:tc>
      </w:tr>
      <w:tr w:rsidR="00E5067B" w:rsidRPr="00A82A98" w14:paraId="5F9AF2A1" w14:textId="77777777" w:rsidTr="005227D2">
        <w:trPr>
          <w:cantSplit/>
          <w:trHeight w:hRule="exact" w:val="2853"/>
        </w:trPr>
        <w:tc>
          <w:tcPr>
            <w:tcW w:w="9914" w:type="dxa"/>
            <w:gridSpan w:val="2"/>
            <w:shd w:val="clear" w:color="auto" w:fill="auto"/>
          </w:tcPr>
          <w:p w14:paraId="5923A890" w14:textId="77777777" w:rsidR="00E5067B" w:rsidRDefault="00E5067B" w:rsidP="00434FF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906609" w14:textId="42A41048" w:rsidR="009C5F05" w:rsidRDefault="009A76D4" w:rsidP="00BF791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Recebi o bem </w:t>
            </w:r>
            <w:r w:rsidR="00F6407C">
              <w:rPr>
                <w:rFonts w:asciiTheme="minorHAnsi" w:hAnsiTheme="minorHAnsi" w:cstheme="minorHAnsi"/>
              </w:rPr>
              <w:t>n</w:t>
            </w:r>
            <w:r w:rsidR="009C5F05">
              <w:rPr>
                <w:rFonts w:asciiTheme="minorHAnsi" w:hAnsiTheme="minorHAnsi" w:cstheme="minorHAnsi"/>
              </w:rPr>
              <w:t xml:space="preserve">as </w:t>
            </w:r>
            <w:r w:rsidR="00BF791D" w:rsidRPr="001A1B72">
              <w:rPr>
                <w:rFonts w:asciiTheme="minorHAnsi" w:hAnsiTheme="minorHAnsi" w:cstheme="minorHAnsi"/>
              </w:rPr>
              <w:t xml:space="preserve">mesmas condições </w:t>
            </w:r>
            <w:r w:rsidR="00F6407C">
              <w:rPr>
                <w:rFonts w:asciiTheme="minorHAnsi" w:hAnsiTheme="minorHAnsi" w:cstheme="minorHAnsi"/>
              </w:rPr>
              <w:t>de empréstimo, sem danos</w:t>
            </w:r>
            <w:r w:rsidR="00BF791D" w:rsidRPr="001A1B72">
              <w:rPr>
                <w:rFonts w:asciiTheme="minorHAnsi" w:hAnsiTheme="minorHAnsi" w:cstheme="minorHAnsi"/>
              </w:rPr>
              <w:t xml:space="preserve">. </w:t>
            </w:r>
          </w:p>
          <w:p w14:paraId="5FDBB377" w14:textId="77777777" w:rsidR="009C5F05" w:rsidRDefault="009C5F05" w:rsidP="00BF791D">
            <w:pPr>
              <w:rPr>
                <w:rFonts w:asciiTheme="minorHAnsi" w:hAnsiTheme="minorHAnsi" w:cstheme="minorHAnsi"/>
                <w:bCs/>
                <w:i/>
                <w:iCs/>
              </w:rPr>
            </w:pPr>
          </w:p>
          <w:p w14:paraId="278ECDC8" w14:textId="77777777" w:rsidR="00BF791D" w:rsidRPr="00E5067B" w:rsidRDefault="00BF791D" w:rsidP="00BF791D">
            <w:pPr>
              <w:spacing w:before="120" w:after="60"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067B">
              <w:rPr>
                <w:rFonts w:asciiTheme="minorHAnsi" w:hAnsiTheme="minorHAnsi" w:cstheme="minorHAnsi"/>
                <w:bCs/>
                <w:sz w:val="20"/>
                <w:szCs w:val="20"/>
              </w:rPr>
              <w:t>Rio de Janeiro, ____ / _____ / _____.</w:t>
            </w:r>
          </w:p>
          <w:p w14:paraId="2C794640" w14:textId="77777777" w:rsidR="00BF791D" w:rsidRPr="00E5067B" w:rsidRDefault="00BF791D" w:rsidP="00BF791D">
            <w:pPr>
              <w:spacing w:before="120" w:after="60"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388E1DD" w14:textId="77777777" w:rsidR="00BF791D" w:rsidRPr="00E5067B" w:rsidRDefault="00BF791D" w:rsidP="00BF791D">
            <w:pPr>
              <w:spacing w:before="120" w:after="60" w:line="220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5067B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__________________________________________________________________________</w:t>
            </w:r>
          </w:p>
          <w:p w14:paraId="5E904459" w14:textId="754DA23D" w:rsidR="00E5067B" w:rsidRPr="00A80626" w:rsidRDefault="00BF791D" w:rsidP="00BF791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067B">
              <w:rPr>
                <w:rFonts w:asciiTheme="minorHAnsi" w:hAnsiTheme="minorHAnsi" w:cstheme="minorHAnsi"/>
                <w:bCs/>
                <w:sz w:val="20"/>
                <w:szCs w:val="20"/>
              </w:rPr>
              <w:t>Assinatura</w:t>
            </w:r>
          </w:p>
        </w:tc>
      </w:tr>
    </w:tbl>
    <w:p w14:paraId="555EDBCA" w14:textId="77777777" w:rsidR="00A17BF2" w:rsidRDefault="00A17BF2" w:rsidP="00746930"/>
    <w:sectPr w:rsidR="00A17BF2" w:rsidSect="00AA7DEC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851" w:right="567" w:bottom="567" w:left="1418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A3554" w14:textId="77777777" w:rsidR="004F4B1A" w:rsidRDefault="004F4B1A">
      <w:r>
        <w:separator/>
      </w:r>
    </w:p>
  </w:endnote>
  <w:endnote w:type="continuationSeparator" w:id="0">
    <w:p w14:paraId="45391AC3" w14:textId="77777777" w:rsidR="004F4B1A" w:rsidRDefault="004F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2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2480"/>
      <w:gridCol w:w="2485"/>
      <w:gridCol w:w="2478"/>
    </w:tblGrid>
    <w:tr w:rsidR="00AA7DEC" w:rsidRPr="00036E1C" w14:paraId="1E9A2F06" w14:textId="77777777" w:rsidTr="0096459B">
      <w:tc>
        <w:tcPr>
          <w:tcW w:w="2515" w:type="dxa"/>
        </w:tcPr>
        <w:p w14:paraId="291408D7" w14:textId="42DF35B4" w:rsidR="00AA7DEC" w:rsidRPr="00036E1C" w:rsidRDefault="00AA7DEC" w:rsidP="00036E1C">
          <w:pPr>
            <w:pStyle w:val="Rodap"/>
            <w:spacing w:before="120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FRM-SG</w:t>
          </w:r>
          <w:r w:rsidR="000D0DD1"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CON-</w:t>
          </w:r>
          <w:r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0</w:t>
          </w:r>
          <w:r w:rsidR="000D0DD1"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27</w:t>
          </w:r>
          <w:r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-0</w:t>
          </w:r>
          <w:r w:rsidR="000D0DD1"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7</w:t>
          </w:r>
        </w:p>
      </w:tc>
      <w:tc>
        <w:tcPr>
          <w:tcW w:w="2515" w:type="dxa"/>
        </w:tcPr>
        <w:p w14:paraId="00A3DEAD" w14:textId="445CFE6E" w:rsidR="00AA7DEC" w:rsidRPr="00036E1C" w:rsidRDefault="00AA7DEC" w:rsidP="00036E1C">
          <w:pPr>
            <w:pStyle w:val="Rodap"/>
            <w:spacing w:before="120"/>
            <w:jc w:val="center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036E1C">
            <w:rPr>
              <w:rFonts w:ascii="Calibri" w:hAnsi="Calibri"/>
              <w:b/>
              <w:bCs/>
              <w:sz w:val="16"/>
              <w:szCs w:val="16"/>
            </w:rPr>
            <w:t>Revisão: 0</w:t>
          </w:r>
          <w:r w:rsidR="00AC0726" w:rsidRPr="00036E1C">
            <w:rPr>
              <w:rFonts w:ascii="Calibri" w:hAnsi="Calibri"/>
              <w:b/>
              <w:bCs/>
              <w:sz w:val="16"/>
              <w:szCs w:val="16"/>
            </w:rPr>
            <w:t>1</w:t>
          </w:r>
        </w:p>
      </w:tc>
      <w:tc>
        <w:tcPr>
          <w:tcW w:w="2516" w:type="dxa"/>
        </w:tcPr>
        <w:p w14:paraId="29A239AA" w14:textId="4CC8DE3A" w:rsidR="00AA7DEC" w:rsidRPr="00036E1C" w:rsidRDefault="00AA7DEC" w:rsidP="00036E1C">
          <w:pPr>
            <w:pStyle w:val="Rodap"/>
            <w:spacing w:before="120"/>
            <w:jc w:val="center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036E1C">
            <w:rPr>
              <w:rFonts w:ascii="Calibri" w:hAnsi="Calibri"/>
              <w:b/>
              <w:bCs/>
              <w:sz w:val="16"/>
              <w:szCs w:val="16"/>
            </w:rPr>
            <w:t xml:space="preserve">Data: </w:t>
          </w:r>
          <w:r w:rsidR="00036E1C" w:rsidRPr="00036E1C">
            <w:rPr>
              <w:rFonts w:ascii="Calibri" w:hAnsi="Calibri"/>
              <w:b/>
              <w:bCs/>
              <w:sz w:val="16"/>
              <w:szCs w:val="16"/>
            </w:rPr>
            <w:t>25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/0</w:t>
          </w:r>
          <w:r w:rsidR="00AC0726" w:rsidRPr="00036E1C">
            <w:rPr>
              <w:rFonts w:ascii="Calibri" w:hAnsi="Calibri"/>
              <w:b/>
              <w:bCs/>
              <w:sz w:val="16"/>
              <w:szCs w:val="16"/>
            </w:rPr>
            <w:t>7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/2025</w:t>
          </w:r>
        </w:p>
      </w:tc>
      <w:tc>
        <w:tcPr>
          <w:tcW w:w="2516" w:type="dxa"/>
        </w:tcPr>
        <w:p w14:paraId="4F8AE5AE" w14:textId="77777777" w:rsidR="00AA7DEC" w:rsidRPr="00036E1C" w:rsidRDefault="00AA7DEC" w:rsidP="00036E1C">
          <w:pPr>
            <w:pStyle w:val="Rodap"/>
            <w:spacing w:before="120"/>
            <w:jc w:val="right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036E1C">
            <w:rPr>
              <w:rFonts w:ascii="Calibri" w:hAnsi="Calibri"/>
              <w:b/>
              <w:bCs/>
              <w:sz w:val="16"/>
              <w:szCs w:val="16"/>
            </w:rPr>
            <w:t xml:space="preserve">Página 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instrText xml:space="preserve"> PAGE </w:instrTex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1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/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instrText xml:space="preserve"> NUMPAGES </w:instrTex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3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2287B4A1" w14:textId="77777777" w:rsidR="00AA7DEC" w:rsidRDefault="00AA7D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single" w:sz="12" w:space="0" w:color="00206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79"/>
      <w:gridCol w:w="2480"/>
      <w:gridCol w:w="2485"/>
      <w:gridCol w:w="2478"/>
    </w:tblGrid>
    <w:tr w:rsidR="00AA7DEC" w:rsidRPr="00AA7DEC" w14:paraId="09E7FAEA" w14:textId="77777777" w:rsidTr="0096459B">
      <w:tc>
        <w:tcPr>
          <w:tcW w:w="2515" w:type="dxa"/>
        </w:tcPr>
        <w:p w14:paraId="660111CF" w14:textId="2D5756D7" w:rsidR="00AA7DEC" w:rsidRPr="00036E1C" w:rsidRDefault="00AA7DEC" w:rsidP="00036E1C">
          <w:pPr>
            <w:pStyle w:val="Rodap"/>
            <w:spacing w:before="120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FRM-SG</w:t>
          </w:r>
          <w:r w:rsidR="0008155F"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CON</w:t>
          </w:r>
          <w:r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-0</w:t>
          </w:r>
          <w:r w:rsidR="0008155F"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27</w:t>
          </w:r>
          <w:r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-0</w:t>
          </w:r>
          <w:r w:rsidR="0008155F" w:rsidRPr="00036E1C">
            <w:rPr>
              <w:rFonts w:ascii="Calibri" w:hAnsi="Calibri"/>
              <w:b/>
              <w:bCs/>
              <w:noProof/>
              <w:sz w:val="16"/>
              <w:szCs w:val="16"/>
            </w:rPr>
            <w:t>7</w:t>
          </w:r>
        </w:p>
      </w:tc>
      <w:tc>
        <w:tcPr>
          <w:tcW w:w="2515" w:type="dxa"/>
        </w:tcPr>
        <w:p w14:paraId="521524D7" w14:textId="4AC52013" w:rsidR="00AA7DEC" w:rsidRPr="00036E1C" w:rsidRDefault="00AA7DEC" w:rsidP="00036E1C">
          <w:pPr>
            <w:pStyle w:val="Rodap"/>
            <w:spacing w:before="120"/>
            <w:jc w:val="center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036E1C">
            <w:rPr>
              <w:rFonts w:ascii="Calibri" w:hAnsi="Calibri"/>
              <w:b/>
              <w:bCs/>
              <w:sz w:val="16"/>
              <w:szCs w:val="16"/>
            </w:rPr>
            <w:t>Revisão: 0</w:t>
          </w:r>
          <w:r w:rsidR="00AC0726" w:rsidRPr="00036E1C">
            <w:rPr>
              <w:rFonts w:ascii="Calibri" w:hAnsi="Calibri"/>
              <w:b/>
              <w:bCs/>
              <w:sz w:val="16"/>
              <w:szCs w:val="16"/>
            </w:rPr>
            <w:t>1</w:t>
          </w:r>
        </w:p>
      </w:tc>
      <w:tc>
        <w:tcPr>
          <w:tcW w:w="2516" w:type="dxa"/>
        </w:tcPr>
        <w:p w14:paraId="10332280" w14:textId="07594A5C" w:rsidR="00AA7DEC" w:rsidRPr="00036E1C" w:rsidRDefault="00AA7DEC" w:rsidP="00036E1C">
          <w:pPr>
            <w:pStyle w:val="Rodap"/>
            <w:spacing w:before="120"/>
            <w:jc w:val="center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036E1C">
            <w:rPr>
              <w:rFonts w:ascii="Calibri" w:hAnsi="Calibri"/>
              <w:b/>
              <w:bCs/>
              <w:sz w:val="16"/>
              <w:szCs w:val="16"/>
            </w:rPr>
            <w:t xml:space="preserve">Data: </w:t>
          </w:r>
          <w:r w:rsidR="00AC0726" w:rsidRPr="00036E1C">
            <w:rPr>
              <w:rFonts w:ascii="Calibri" w:hAnsi="Calibri"/>
              <w:b/>
              <w:bCs/>
              <w:sz w:val="16"/>
              <w:szCs w:val="16"/>
            </w:rPr>
            <w:t>14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/0</w:t>
          </w:r>
          <w:r w:rsidR="00AC0726" w:rsidRPr="00036E1C">
            <w:rPr>
              <w:rFonts w:ascii="Calibri" w:hAnsi="Calibri"/>
              <w:b/>
              <w:bCs/>
              <w:sz w:val="16"/>
              <w:szCs w:val="16"/>
            </w:rPr>
            <w:t>7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/2025</w:t>
          </w:r>
        </w:p>
      </w:tc>
      <w:tc>
        <w:tcPr>
          <w:tcW w:w="2516" w:type="dxa"/>
        </w:tcPr>
        <w:p w14:paraId="14BF4C8A" w14:textId="05A2FB45" w:rsidR="00AA7DEC" w:rsidRPr="00036E1C" w:rsidRDefault="00AA7DEC" w:rsidP="00036E1C">
          <w:pPr>
            <w:pStyle w:val="Rodap"/>
            <w:spacing w:before="120"/>
            <w:jc w:val="right"/>
            <w:rPr>
              <w:rFonts w:ascii="Calibri" w:hAnsi="Calibri"/>
              <w:b/>
              <w:bCs/>
              <w:noProof/>
              <w:sz w:val="16"/>
              <w:szCs w:val="16"/>
            </w:rPr>
          </w:pPr>
          <w:r w:rsidRPr="00036E1C">
            <w:rPr>
              <w:rFonts w:ascii="Calibri" w:hAnsi="Calibri"/>
              <w:b/>
              <w:bCs/>
              <w:sz w:val="16"/>
              <w:szCs w:val="16"/>
            </w:rPr>
            <w:t xml:space="preserve">Página 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instrText xml:space="preserve"> PAGE </w:instrTex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1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/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begin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instrText xml:space="preserve"> NUMPAGES </w:instrTex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separate"/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t>3</w:t>
          </w:r>
          <w:r w:rsidRPr="00036E1C">
            <w:rPr>
              <w:rFonts w:ascii="Calibri" w:hAnsi="Calibri"/>
              <w:b/>
              <w:bCs/>
              <w:sz w:val="16"/>
              <w:szCs w:val="16"/>
            </w:rPr>
            <w:fldChar w:fldCharType="end"/>
          </w:r>
        </w:p>
      </w:tc>
    </w:tr>
  </w:tbl>
  <w:p w14:paraId="3911C664" w14:textId="2CC68DDA" w:rsidR="0052783C" w:rsidRPr="0052783C" w:rsidRDefault="0052783C" w:rsidP="00AA7DEC">
    <w:pPr>
      <w:pStyle w:val="Rodap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53A84" w14:textId="77777777" w:rsidR="004F4B1A" w:rsidRDefault="004F4B1A">
      <w:r>
        <w:separator/>
      </w:r>
    </w:p>
  </w:footnote>
  <w:footnote w:type="continuationSeparator" w:id="0">
    <w:p w14:paraId="73F3A2DE" w14:textId="77777777" w:rsidR="004F4B1A" w:rsidRDefault="004F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873" w14:textId="2D755D81" w:rsidR="00AA7DEC" w:rsidRPr="00511F41" w:rsidRDefault="00511F41" w:rsidP="0096459B">
    <w:pPr>
      <w:pStyle w:val="Cabealho"/>
      <w:pBdr>
        <w:bottom w:val="single" w:sz="12" w:space="1" w:color="002060"/>
      </w:pBdr>
      <w:spacing w:line="360" w:lineRule="auto"/>
      <w:jc w:val="center"/>
    </w:pPr>
    <w:r w:rsidRPr="00511F41">
      <w:rPr>
        <w:rFonts w:asciiTheme="minorHAnsi" w:hAnsiTheme="minorHAnsi" w:cstheme="minorHAnsi"/>
        <w:b/>
        <w:bCs/>
        <w:sz w:val="20"/>
        <w:szCs w:val="20"/>
      </w:rPr>
      <w:t>CONTROLE DE EMPRÉSTIMO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16"/>
      <w:gridCol w:w="8406"/>
    </w:tblGrid>
    <w:tr w:rsidR="003163A0" w14:paraId="2CBF854E" w14:textId="77777777" w:rsidTr="005227D2">
      <w:tc>
        <w:tcPr>
          <w:tcW w:w="1526" w:type="dxa"/>
          <w:vAlign w:val="center"/>
        </w:tcPr>
        <w:p w14:paraId="3C7A78AE" w14:textId="75D577AB" w:rsidR="003163A0" w:rsidRDefault="003163A0" w:rsidP="003163A0">
          <w:pPr>
            <w:ind w:left="-142" w:right="-105"/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drawing>
              <wp:inline distT="0" distB="0" distL="0" distR="0" wp14:anchorId="3025F313" wp14:editId="7DBF77BB">
                <wp:extent cx="575591" cy="495300"/>
                <wp:effectExtent l="0" t="0" r="0" b="0"/>
                <wp:docPr id="102953728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423" cy="49687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6" w:type="dxa"/>
          <w:vAlign w:val="center"/>
        </w:tcPr>
        <w:p w14:paraId="0B5B757B" w14:textId="26EC55C1" w:rsidR="003163A0" w:rsidRPr="00AA7DEC" w:rsidRDefault="003163A0" w:rsidP="00AA7DEC">
          <w:pPr>
            <w:pStyle w:val="Ttulo6"/>
            <w:spacing w:after="60"/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AA7DEC">
            <w:rPr>
              <w:rFonts w:asciiTheme="minorHAnsi" w:hAnsiTheme="minorHAnsi" w:cstheme="minorHAnsi"/>
              <w:bCs/>
              <w:sz w:val="20"/>
              <w:szCs w:val="20"/>
            </w:rPr>
            <w:t>PODER JUDICIÁRIO DO ESTADO DO RIO DE JANEIRO</w:t>
          </w:r>
          <w:r w:rsidR="009C3B7B">
            <w:rPr>
              <w:rFonts w:asciiTheme="minorHAnsi" w:hAnsiTheme="minorHAnsi" w:cstheme="minorHAnsi"/>
              <w:bCs/>
              <w:sz w:val="20"/>
              <w:szCs w:val="20"/>
            </w:rPr>
            <w:t xml:space="preserve"> (PJERJ)</w:t>
          </w:r>
        </w:p>
        <w:p w14:paraId="280CF932" w14:textId="35021290" w:rsidR="008C2452" w:rsidRDefault="003163A0" w:rsidP="008C2452">
          <w:pPr>
            <w:pStyle w:val="Ttulo6"/>
            <w:spacing w:after="40"/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AA7DEC">
            <w:rPr>
              <w:rFonts w:asciiTheme="minorHAnsi" w:hAnsiTheme="minorHAnsi" w:cstheme="minorHAnsi"/>
              <w:bCs/>
              <w:sz w:val="20"/>
              <w:szCs w:val="20"/>
            </w:rPr>
            <w:t>SECRETARIA</w:t>
          </w:r>
          <w:r w:rsidR="00036E1C">
            <w:rPr>
              <w:rFonts w:asciiTheme="minorHAnsi" w:hAnsiTheme="minorHAnsi" w:cstheme="minorHAnsi"/>
              <w:bCs/>
              <w:sz w:val="20"/>
              <w:szCs w:val="20"/>
            </w:rPr>
            <w:t>-</w:t>
          </w:r>
          <w:r w:rsidRPr="00AA7DEC">
            <w:rPr>
              <w:rFonts w:asciiTheme="minorHAnsi" w:hAnsiTheme="minorHAnsi" w:cstheme="minorHAnsi"/>
              <w:bCs/>
              <w:sz w:val="20"/>
              <w:szCs w:val="20"/>
            </w:rPr>
            <w:t xml:space="preserve">GERAL DE </w:t>
          </w:r>
          <w:r w:rsidR="008C2452">
            <w:rPr>
              <w:rFonts w:asciiTheme="minorHAnsi" w:hAnsiTheme="minorHAnsi" w:cstheme="minorHAnsi"/>
              <w:bCs/>
              <w:sz w:val="20"/>
              <w:szCs w:val="20"/>
            </w:rPr>
            <w:t>GESTÃO DO CONHECIMENTO (</w:t>
          </w:r>
          <w:r w:rsidRPr="00AA7DEC">
            <w:rPr>
              <w:rFonts w:asciiTheme="minorHAnsi" w:hAnsiTheme="minorHAnsi" w:cstheme="minorHAnsi"/>
              <w:bCs/>
              <w:sz w:val="20"/>
              <w:szCs w:val="20"/>
            </w:rPr>
            <w:t>SG</w:t>
          </w:r>
          <w:r w:rsidR="008C2452">
            <w:rPr>
              <w:rFonts w:asciiTheme="minorHAnsi" w:hAnsiTheme="minorHAnsi" w:cstheme="minorHAnsi"/>
              <w:bCs/>
              <w:sz w:val="20"/>
              <w:szCs w:val="20"/>
            </w:rPr>
            <w:t>CON)</w:t>
          </w:r>
        </w:p>
        <w:p w14:paraId="71F7C697" w14:textId="2164D59F" w:rsidR="003163A0" w:rsidRPr="00AA7DEC" w:rsidRDefault="003163A0" w:rsidP="008C2452">
          <w:pPr>
            <w:pStyle w:val="Ttulo6"/>
            <w:spacing w:after="40"/>
            <w:rPr>
              <w:rFonts w:asciiTheme="minorHAnsi" w:hAnsiTheme="minorHAnsi" w:cstheme="minorHAnsi"/>
              <w:bCs/>
              <w:noProof/>
              <w:sz w:val="20"/>
              <w:szCs w:val="20"/>
            </w:rPr>
          </w:pPr>
          <w:r w:rsidRPr="00AA7DEC">
            <w:rPr>
              <w:rFonts w:asciiTheme="minorHAnsi" w:hAnsiTheme="minorHAnsi" w:cstheme="minorHAnsi"/>
              <w:bCs/>
              <w:sz w:val="20"/>
              <w:szCs w:val="20"/>
            </w:rPr>
            <w:t>MUSEU DA JUSTIÇA</w:t>
          </w:r>
          <w:r w:rsidR="008C2452">
            <w:rPr>
              <w:rFonts w:asciiTheme="minorHAnsi" w:hAnsiTheme="minorHAnsi" w:cstheme="minorHAnsi"/>
              <w:bCs/>
              <w:sz w:val="20"/>
              <w:szCs w:val="20"/>
            </w:rPr>
            <w:t xml:space="preserve"> (MUSEU)</w:t>
          </w:r>
        </w:p>
        <w:p w14:paraId="41747BD6" w14:textId="60EDFAF1" w:rsidR="003163A0" w:rsidRPr="00AA7DEC" w:rsidRDefault="008C2452" w:rsidP="003163A0">
          <w:pPr>
            <w:pStyle w:val="Ttulo6"/>
            <w:rPr>
              <w:b w:val="0"/>
            </w:rPr>
          </w:pPr>
          <w:r>
            <w:rPr>
              <w:rFonts w:asciiTheme="minorHAnsi" w:hAnsiTheme="minorHAnsi" w:cstheme="minorHAnsi"/>
            </w:rPr>
            <w:t>CONTROLE DE EMPRÉSTIMO</w:t>
          </w:r>
        </w:p>
      </w:tc>
    </w:tr>
  </w:tbl>
  <w:p w14:paraId="0A6BAE98" w14:textId="2B8EF947" w:rsidR="002D014A" w:rsidRPr="008B5F75" w:rsidRDefault="005C7E47" w:rsidP="00036E1C">
    <w:pPr>
      <w:pStyle w:val="Default"/>
      <w:pBdr>
        <w:top w:val="single" w:sz="18" w:space="1" w:color="002060"/>
      </w:pBdr>
      <w:spacing w:before="60" w:after="60"/>
      <w:jc w:val="center"/>
      <w:rPr>
        <w:b/>
        <w:sz w:val="16"/>
        <w:szCs w:val="16"/>
      </w:rPr>
    </w:pPr>
    <w:r w:rsidRPr="003163A0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3163A0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3163A0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A25C0"/>
    <w:multiLevelType w:val="hybridMultilevel"/>
    <w:tmpl w:val="D7BA7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65DA5"/>
    <w:multiLevelType w:val="hybridMultilevel"/>
    <w:tmpl w:val="ABEAD57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87C43"/>
    <w:multiLevelType w:val="hybridMultilevel"/>
    <w:tmpl w:val="EF8A49A6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BA36479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71178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C79DA"/>
    <w:multiLevelType w:val="hybridMultilevel"/>
    <w:tmpl w:val="7D64E162"/>
    <w:lvl w:ilvl="0" w:tplc="6F78A6E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35B0A34"/>
    <w:multiLevelType w:val="hybridMultilevel"/>
    <w:tmpl w:val="A5C05354"/>
    <w:lvl w:ilvl="0" w:tplc="217AD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57EBB"/>
    <w:multiLevelType w:val="hybridMultilevel"/>
    <w:tmpl w:val="31DE9D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0362D"/>
    <w:multiLevelType w:val="hybridMultilevel"/>
    <w:tmpl w:val="11962C0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31C6B"/>
    <w:multiLevelType w:val="hybridMultilevel"/>
    <w:tmpl w:val="D7BA73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F5108A"/>
    <w:multiLevelType w:val="hybridMultilevel"/>
    <w:tmpl w:val="7840D3D6"/>
    <w:lvl w:ilvl="0" w:tplc="6DBEA4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0178199">
    <w:abstractNumId w:val="10"/>
  </w:num>
  <w:num w:numId="2" w16cid:durableId="743141460">
    <w:abstractNumId w:val="8"/>
  </w:num>
  <w:num w:numId="3" w16cid:durableId="1701734841">
    <w:abstractNumId w:val="1"/>
  </w:num>
  <w:num w:numId="4" w16cid:durableId="410543181">
    <w:abstractNumId w:val="7"/>
  </w:num>
  <w:num w:numId="5" w16cid:durableId="674843218">
    <w:abstractNumId w:val="6"/>
  </w:num>
  <w:num w:numId="6" w16cid:durableId="95636700">
    <w:abstractNumId w:val="9"/>
  </w:num>
  <w:num w:numId="7" w16cid:durableId="2036420069">
    <w:abstractNumId w:val="4"/>
  </w:num>
  <w:num w:numId="8" w16cid:durableId="542135206">
    <w:abstractNumId w:val="3"/>
  </w:num>
  <w:num w:numId="9" w16cid:durableId="1610892649">
    <w:abstractNumId w:val="0"/>
  </w:num>
  <w:num w:numId="10" w16cid:durableId="1001661791">
    <w:abstractNumId w:val="2"/>
  </w:num>
  <w:num w:numId="11" w16cid:durableId="6778493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98"/>
    <w:rsid w:val="000028E7"/>
    <w:rsid w:val="00012F5B"/>
    <w:rsid w:val="00013A75"/>
    <w:rsid w:val="000224DD"/>
    <w:rsid w:val="00027458"/>
    <w:rsid w:val="000303AC"/>
    <w:rsid w:val="0003211D"/>
    <w:rsid w:val="00036764"/>
    <w:rsid w:val="00036E1C"/>
    <w:rsid w:val="000371BA"/>
    <w:rsid w:val="00037CC6"/>
    <w:rsid w:val="00043EB3"/>
    <w:rsid w:val="00051063"/>
    <w:rsid w:val="0005666C"/>
    <w:rsid w:val="00061873"/>
    <w:rsid w:val="000663DF"/>
    <w:rsid w:val="000679F8"/>
    <w:rsid w:val="0008155F"/>
    <w:rsid w:val="00085372"/>
    <w:rsid w:val="00087679"/>
    <w:rsid w:val="00093397"/>
    <w:rsid w:val="000934DA"/>
    <w:rsid w:val="00095952"/>
    <w:rsid w:val="000B0B95"/>
    <w:rsid w:val="000B343C"/>
    <w:rsid w:val="000B77DD"/>
    <w:rsid w:val="000C6218"/>
    <w:rsid w:val="000D0DD1"/>
    <w:rsid w:val="000F0E54"/>
    <w:rsid w:val="000F6E1F"/>
    <w:rsid w:val="001035E3"/>
    <w:rsid w:val="001050F2"/>
    <w:rsid w:val="00110E95"/>
    <w:rsid w:val="00111149"/>
    <w:rsid w:val="00122F80"/>
    <w:rsid w:val="0012340A"/>
    <w:rsid w:val="00135CAE"/>
    <w:rsid w:val="001407DA"/>
    <w:rsid w:val="00146B2B"/>
    <w:rsid w:val="0015337B"/>
    <w:rsid w:val="001562F3"/>
    <w:rsid w:val="00160A61"/>
    <w:rsid w:val="0016475B"/>
    <w:rsid w:val="00165057"/>
    <w:rsid w:val="00166ED0"/>
    <w:rsid w:val="00182F4A"/>
    <w:rsid w:val="00190781"/>
    <w:rsid w:val="001916FE"/>
    <w:rsid w:val="001A1B72"/>
    <w:rsid w:val="001A4AD3"/>
    <w:rsid w:val="001B26C2"/>
    <w:rsid w:val="001B6792"/>
    <w:rsid w:val="001B77E2"/>
    <w:rsid w:val="001D5304"/>
    <w:rsid w:val="001E016A"/>
    <w:rsid w:val="001E2020"/>
    <w:rsid w:val="001E29E7"/>
    <w:rsid w:val="001E7FF9"/>
    <w:rsid w:val="001F4126"/>
    <w:rsid w:val="001F5FC6"/>
    <w:rsid w:val="001F72C4"/>
    <w:rsid w:val="001F7D0E"/>
    <w:rsid w:val="00204E0F"/>
    <w:rsid w:val="00213355"/>
    <w:rsid w:val="002153CD"/>
    <w:rsid w:val="00233C04"/>
    <w:rsid w:val="00233F19"/>
    <w:rsid w:val="00236045"/>
    <w:rsid w:val="00236506"/>
    <w:rsid w:val="002436D2"/>
    <w:rsid w:val="00246715"/>
    <w:rsid w:val="00257F88"/>
    <w:rsid w:val="002634AD"/>
    <w:rsid w:val="00273A29"/>
    <w:rsid w:val="00283775"/>
    <w:rsid w:val="002850F8"/>
    <w:rsid w:val="00290387"/>
    <w:rsid w:val="002A2137"/>
    <w:rsid w:val="002B0EEF"/>
    <w:rsid w:val="002B15C4"/>
    <w:rsid w:val="002B1FEE"/>
    <w:rsid w:val="002B2273"/>
    <w:rsid w:val="002C7858"/>
    <w:rsid w:val="002D014A"/>
    <w:rsid w:val="002E594C"/>
    <w:rsid w:val="002F1150"/>
    <w:rsid w:val="002F1745"/>
    <w:rsid w:val="00303E23"/>
    <w:rsid w:val="00315AC6"/>
    <w:rsid w:val="003163A0"/>
    <w:rsid w:val="00320DB7"/>
    <w:rsid w:val="00325310"/>
    <w:rsid w:val="003357A4"/>
    <w:rsid w:val="003372B7"/>
    <w:rsid w:val="00337BAF"/>
    <w:rsid w:val="00342632"/>
    <w:rsid w:val="0034265F"/>
    <w:rsid w:val="00346506"/>
    <w:rsid w:val="00347A4D"/>
    <w:rsid w:val="0035288A"/>
    <w:rsid w:val="00354A07"/>
    <w:rsid w:val="00361960"/>
    <w:rsid w:val="0036395B"/>
    <w:rsid w:val="00372A89"/>
    <w:rsid w:val="0037797B"/>
    <w:rsid w:val="003807DE"/>
    <w:rsid w:val="003815AD"/>
    <w:rsid w:val="0038165A"/>
    <w:rsid w:val="003872B5"/>
    <w:rsid w:val="003A1948"/>
    <w:rsid w:val="003A3822"/>
    <w:rsid w:val="003A4726"/>
    <w:rsid w:val="003A6C50"/>
    <w:rsid w:val="003D0A28"/>
    <w:rsid w:val="003D7455"/>
    <w:rsid w:val="003E1A6E"/>
    <w:rsid w:val="003E5FF0"/>
    <w:rsid w:val="003F0793"/>
    <w:rsid w:val="003F46B6"/>
    <w:rsid w:val="004102BE"/>
    <w:rsid w:val="00416A01"/>
    <w:rsid w:val="00430CFC"/>
    <w:rsid w:val="00430E56"/>
    <w:rsid w:val="00434FFE"/>
    <w:rsid w:val="0044074B"/>
    <w:rsid w:val="00441388"/>
    <w:rsid w:val="00443BF9"/>
    <w:rsid w:val="004449A0"/>
    <w:rsid w:val="00454F87"/>
    <w:rsid w:val="004651CB"/>
    <w:rsid w:val="004701CA"/>
    <w:rsid w:val="00470F6F"/>
    <w:rsid w:val="004829D1"/>
    <w:rsid w:val="0048679F"/>
    <w:rsid w:val="00491D8C"/>
    <w:rsid w:val="0049544A"/>
    <w:rsid w:val="004A12C9"/>
    <w:rsid w:val="004A22A7"/>
    <w:rsid w:val="004A669B"/>
    <w:rsid w:val="004B2576"/>
    <w:rsid w:val="004C05EE"/>
    <w:rsid w:val="004C14A1"/>
    <w:rsid w:val="004C6F87"/>
    <w:rsid w:val="004C74B7"/>
    <w:rsid w:val="004C774E"/>
    <w:rsid w:val="004D23C3"/>
    <w:rsid w:val="004D5121"/>
    <w:rsid w:val="004E7533"/>
    <w:rsid w:val="004F20F1"/>
    <w:rsid w:val="004F4B1A"/>
    <w:rsid w:val="004F4FC0"/>
    <w:rsid w:val="00500811"/>
    <w:rsid w:val="00503AE3"/>
    <w:rsid w:val="00511F41"/>
    <w:rsid w:val="005163A3"/>
    <w:rsid w:val="00520C40"/>
    <w:rsid w:val="005227D2"/>
    <w:rsid w:val="00523149"/>
    <w:rsid w:val="00525748"/>
    <w:rsid w:val="0052783C"/>
    <w:rsid w:val="00536F77"/>
    <w:rsid w:val="005402C7"/>
    <w:rsid w:val="005424B7"/>
    <w:rsid w:val="00547116"/>
    <w:rsid w:val="00550D2E"/>
    <w:rsid w:val="00551F75"/>
    <w:rsid w:val="00555340"/>
    <w:rsid w:val="00562944"/>
    <w:rsid w:val="00565F87"/>
    <w:rsid w:val="00573628"/>
    <w:rsid w:val="0057391A"/>
    <w:rsid w:val="00575B79"/>
    <w:rsid w:val="00581965"/>
    <w:rsid w:val="00593BCD"/>
    <w:rsid w:val="005A1B49"/>
    <w:rsid w:val="005A4209"/>
    <w:rsid w:val="005A6E25"/>
    <w:rsid w:val="005C79C9"/>
    <w:rsid w:val="005C7E47"/>
    <w:rsid w:val="005D31D5"/>
    <w:rsid w:val="005E3047"/>
    <w:rsid w:val="005F1817"/>
    <w:rsid w:val="005F54F8"/>
    <w:rsid w:val="00625136"/>
    <w:rsid w:val="006270A9"/>
    <w:rsid w:val="00627482"/>
    <w:rsid w:val="0062751A"/>
    <w:rsid w:val="00635D2E"/>
    <w:rsid w:val="0066767E"/>
    <w:rsid w:val="00671758"/>
    <w:rsid w:val="006731B2"/>
    <w:rsid w:val="00682C58"/>
    <w:rsid w:val="006A28FF"/>
    <w:rsid w:val="006A463B"/>
    <w:rsid w:val="006A623E"/>
    <w:rsid w:val="006B0D9F"/>
    <w:rsid w:val="006B7C50"/>
    <w:rsid w:val="006E177A"/>
    <w:rsid w:val="006F2024"/>
    <w:rsid w:val="006F33C0"/>
    <w:rsid w:val="00702D0B"/>
    <w:rsid w:val="007143AA"/>
    <w:rsid w:val="00720B1B"/>
    <w:rsid w:val="00746930"/>
    <w:rsid w:val="00765AD6"/>
    <w:rsid w:val="00771B37"/>
    <w:rsid w:val="007803C4"/>
    <w:rsid w:val="007859C6"/>
    <w:rsid w:val="00785F8C"/>
    <w:rsid w:val="007A54B8"/>
    <w:rsid w:val="007B2694"/>
    <w:rsid w:val="007C4473"/>
    <w:rsid w:val="007C795A"/>
    <w:rsid w:val="007D2C67"/>
    <w:rsid w:val="007D7183"/>
    <w:rsid w:val="007E195D"/>
    <w:rsid w:val="007E27A4"/>
    <w:rsid w:val="007E68A8"/>
    <w:rsid w:val="007F4232"/>
    <w:rsid w:val="007F5158"/>
    <w:rsid w:val="00800F83"/>
    <w:rsid w:val="00804C19"/>
    <w:rsid w:val="008078AB"/>
    <w:rsid w:val="00810540"/>
    <w:rsid w:val="00811FEE"/>
    <w:rsid w:val="00820073"/>
    <w:rsid w:val="008212E9"/>
    <w:rsid w:val="0086020D"/>
    <w:rsid w:val="00860446"/>
    <w:rsid w:val="00863E0B"/>
    <w:rsid w:val="00867B83"/>
    <w:rsid w:val="00873D37"/>
    <w:rsid w:val="00875B8E"/>
    <w:rsid w:val="008830B7"/>
    <w:rsid w:val="0088408B"/>
    <w:rsid w:val="008931B5"/>
    <w:rsid w:val="0089754D"/>
    <w:rsid w:val="008A4C20"/>
    <w:rsid w:val="008B53D6"/>
    <w:rsid w:val="008B5F75"/>
    <w:rsid w:val="008B6341"/>
    <w:rsid w:val="008B6B13"/>
    <w:rsid w:val="008C2452"/>
    <w:rsid w:val="008C4B53"/>
    <w:rsid w:val="008C7EE6"/>
    <w:rsid w:val="008D66F6"/>
    <w:rsid w:val="008E25F3"/>
    <w:rsid w:val="008E44F9"/>
    <w:rsid w:val="008F5E12"/>
    <w:rsid w:val="008F66DD"/>
    <w:rsid w:val="008F7747"/>
    <w:rsid w:val="009060D5"/>
    <w:rsid w:val="00912CA2"/>
    <w:rsid w:val="0092597A"/>
    <w:rsid w:val="00927397"/>
    <w:rsid w:val="00931963"/>
    <w:rsid w:val="0093333E"/>
    <w:rsid w:val="00940CFF"/>
    <w:rsid w:val="00945104"/>
    <w:rsid w:val="009470F5"/>
    <w:rsid w:val="009570E4"/>
    <w:rsid w:val="0096007B"/>
    <w:rsid w:val="0096459B"/>
    <w:rsid w:val="0096528D"/>
    <w:rsid w:val="0097151D"/>
    <w:rsid w:val="00990C88"/>
    <w:rsid w:val="009926FA"/>
    <w:rsid w:val="00993FE7"/>
    <w:rsid w:val="0099507A"/>
    <w:rsid w:val="009A76D4"/>
    <w:rsid w:val="009B727C"/>
    <w:rsid w:val="009B764F"/>
    <w:rsid w:val="009C3B7B"/>
    <w:rsid w:val="009C5F05"/>
    <w:rsid w:val="009C61CF"/>
    <w:rsid w:val="009D08E5"/>
    <w:rsid w:val="009E1E96"/>
    <w:rsid w:val="009E39B9"/>
    <w:rsid w:val="009E4D50"/>
    <w:rsid w:val="009F5137"/>
    <w:rsid w:val="009F5F66"/>
    <w:rsid w:val="009F675B"/>
    <w:rsid w:val="00A02459"/>
    <w:rsid w:val="00A12786"/>
    <w:rsid w:val="00A17BF2"/>
    <w:rsid w:val="00A443FB"/>
    <w:rsid w:val="00A47689"/>
    <w:rsid w:val="00A561A2"/>
    <w:rsid w:val="00A66350"/>
    <w:rsid w:val="00A66395"/>
    <w:rsid w:val="00A67C19"/>
    <w:rsid w:val="00A72B14"/>
    <w:rsid w:val="00A7504C"/>
    <w:rsid w:val="00A80626"/>
    <w:rsid w:val="00A82A98"/>
    <w:rsid w:val="00A8425E"/>
    <w:rsid w:val="00A90A4E"/>
    <w:rsid w:val="00AA44BE"/>
    <w:rsid w:val="00AA7DEC"/>
    <w:rsid w:val="00AB7F17"/>
    <w:rsid w:val="00AC0726"/>
    <w:rsid w:val="00AC6078"/>
    <w:rsid w:val="00AC7F80"/>
    <w:rsid w:val="00AD16E4"/>
    <w:rsid w:val="00AD19D3"/>
    <w:rsid w:val="00AD50D6"/>
    <w:rsid w:val="00AD7BED"/>
    <w:rsid w:val="00AE16A3"/>
    <w:rsid w:val="00AE5E6E"/>
    <w:rsid w:val="00AE7543"/>
    <w:rsid w:val="00AF3ABA"/>
    <w:rsid w:val="00AF44F8"/>
    <w:rsid w:val="00B0683D"/>
    <w:rsid w:val="00B07B3A"/>
    <w:rsid w:val="00B1355B"/>
    <w:rsid w:val="00B17DD3"/>
    <w:rsid w:val="00B25F0F"/>
    <w:rsid w:val="00B3369C"/>
    <w:rsid w:val="00B367FA"/>
    <w:rsid w:val="00B41B46"/>
    <w:rsid w:val="00B557B2"/>
    <w:rsid w:val="00B5616E"/>
    <w:rsid w:val="00B573CD"/>
    <w:rsid w:val="00B574DA"/>
    <w:rsid w:val="00B655D1"/>
    <w:rsid w:val="00B70316"/>
    <w:rsid w:val="00B70730"/>
    <w:rsid w:val="00B77BF8"/>
    <w:rsid w:val="00B82B1D"/>
    <w:rsid w:val="00B96910"/>
    <w:rsid w:val="00BA1F51"/>
    <w:rsid w:val="00BA2538"/>
    <w:rsid w:val="00BA5EEF"/>
    <w:rsid w:val="00BB06BC"/>
    <w:rsid w:val="00BB71A0"/>
    <w:rsid w:val="00BC1AC0"/>
    <w:rsid w:val="00BC551F"/>
    <w:rsid w:val="00BC5750"/>
    <w:rsid w:val="00BC6665"/>
    <w:rsid w:val="00BC7BB6"/>
    <w:rsid w:val="00BD26B7"/>
    <w:rsid w:val="00BD70C6"/>
    <w:rsid w:val="00BE625B"/>
    <w:rsid w:val="00BE7537"/>
    <w:rsid w:val="00BF73A6"/>
    <w:rsid w:val="00BF791D"/>
    <w:rsid w:val="00C03550"/>
    <w:rsid w:val="00C041AA"/>
    <w:rsid w:val="00C05EA3"/>
    <w:rsid w:val="00C100B0"/>
    <w:rsid w:val="00C17166"/>
    <w:rsid w:val="00C24A23"/>
    <w:rsid w:val="00C260F1"/>
    <w:rsid w:val="00C54F86"/>
    <w:rsid w:val="00C57B37"/>
    <w:rsid w:val="00C60860"/>
    <w:rsid w:val="00C76BA9"/>
    <w:rsid w:val="00C830A3"/>
    <w:rsid w:val="00C83656"/>
    <w:rsid w:val="00C875D7"/>
    <w:rsid w:val="00C94CAD"/>
    <w:rsid w:val="00C95133"/>
    <w:rsid w:val="00CC5551"/>
    <w:rsid w:val="00CE31A9"/>
    <w:rsid w:val="00CE3B83"/>
    <w:rsid w:val="00CF1D7B"/>
    <w:rsid w:val="00CF4246"/>
    <w:rsid w:val="00D01491"/>
    <w:rsid w:val="00D03D1F"/>
    <w:rsid w:val="00D064CE"/>
    <w:rsid w:val="00D12B78"/>
    <w:rsid w:val="00D22CF1"/>
    <w:rsid w:val="00D27073"/>
    <w:rsid w:val="00D27AA4"/>
    <w:rsid w:val="00D323AD"/>
    <w:rsid w:val="00D347CD"/>
    <w:rsid w:val="00D40EC2"/>
    <w:rsid w:val="00D416AE"/>
    <w:rsid w:val="00D440AD"/>
    <w:rsid w:val="00D46576"/>
    <w:rsid w:val="00D5266E"/>
    <w:rsid w:val="00D5677E"/>
    <w:rsid w:val="00D57113"/>
    <w:rsid w:val="00D60141"/>
    <w:rsid w:val="00D60289"/>
    <w:rsid w:val="00D64183"/>
    <w:rsid w:val="00D726D2"/>
    <w:rsid w:val="00D80B49"/>
    <w:rsid w:val="00D852C5"/>
    <w:rsid w:val="00D85412"/>
    <w:rsid w:val="00D8708B"/>
    <w:rsid w:val="00D909E1"/>
    <w:rsid w:val="00D9708D"/>
    <w:rsid w:val="00D97467"/>
    <w:rsid w:val="00DA1DD2"/>
    <w:rsid w:val="00DA4409"/>
    <w:rsid w:val="00DB0163"/>
    <w:rsid w:val="00DB1442"/>
    <w:rsid w:val="00DB38E2"/>
    <w:rsid w:val="00DB6020"/>
    <w:rsid w:val="00DC27F7"/>
    <w:rsid w:val="00DD06F2"/>
    <w:rsid w:val="00DD396C"/>
    <w:rsid w:val="00DE66BF"/>
    <w:rsid w:val="00DF526D"/>
    <w:rsid w:val="00DF588D"/>
    <w:rsid w:val="00E065DF"/>
    <w:rsid w:val="00E1005C"/>
    <w:rsid w:val="00E10837"/>
    <w:rsid w:val="00E10985"/>
    <w:rsid w:val="00E24A21"/>
    <w:rsid w:val="00E26A57"/>
    <w:rsid w:val="00E312F3"/>
    <w:rsid w:val="00E31B53"/>
    <w:rsid w:val="00E471E2"/>
    <w:rsid w:val="00E5067B"/>
    <w:rsid w:val="00E516C1"/>
    <w:rsid w:val="00E5356D"/>
    <w:rsid w:val="00E539D8"/>
    <w:rsid w:val="00E67DA0"/>
    <w:rsid w:val="00E82236"/>
    <w:rsid w:val="00E853CC"/>
    <w:rsid w:val="00E91EF2"/>
    <w:rsid w:val="00E9249D"/>
    <w:rsid w:val="00EA28E9"/>
    <w:rsid w:val="00EB1CFC"/>
    <w:rsid w:val="00EB3669"/>
    <w:rsid w:val="00EB41FB"/>
    <w:rsid w:val="00EB6FB1"/>
    <w:rsid w:val="00ED213C"/>
    <w:rsid w:val="00EE40D2"/>
    <w:rsid w:val="00EE636B"/>
    <w:rsid w:val="00EF41FD"/>
    <w:rsid w:val="00F0025B"/>
    <w:rsid w:val="00F030C3"/>
    <w:rsid w:val="00F104B3"/>
    <w:rsid w:val="00F23B0D"/>
    <w:rsid w:val="00F25FB8"/>
    <w:rsid w:val="00F4053D"/>
    <w:rsid w:val="00F428FA"/>
    <w:rsid w:val="00F44931"/>
    <w:rsid w:val="00F44C1F"/>
    <w:rsid w:val="00F5083A"/>
    <w:rsid w:val="00F62285"/>
    <w:rsid w:val="00F62EC3"/>
    <w:rsid w:val="00F633F9"/>
    <w:rsid w:val="00F6407C"/>
    <w:rsid w:val="00F706C0"/>
    <w:rsid w:val="00F72C07"/>
    <w:rsid w:val="00F7420D"/>
    <w:rsid w:val="00F77D17"/>
    <w:rsid w:val="00F82C35"/>
    <w:rsid w:val="00FA12BA"/>
    <w:rsid w:val="00FA195E"/>
    <w:rsid w:val="00FA69C2"/>
    <w:rsid w:val="00FB295F"/>
    <w:rsid w:val="00FC01AE"/>
    <w:rsid w:val="00FD1192"/>
    <w:rsid w:val="00FD1437"/>
    <w:rsid w:val="00FD66BC"/>
    <w:rsid w:val="00FE1BAE"/>
    <w:rsid w:val="00FF05D8"/>
    <w:rsid w:val="00FF67A0"/>
    <w:rsid w:val="00FF6D7F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25AADE"/>
  <w15:docId w15:val="{92BD9EF4-46DE-4A98-8532-5ABE0EE4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i/>
      <w:sz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i/>
      <w:sz w:val="2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i/>
      <w:iCs/>
      <w:sz w:val="18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i/>
      <w:iCs/>
      <w:sz w:val="1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rFonts w:ascii="Arial" w:hAnsi="Arial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Arial" w:hAnsi="Arial" w:cs="Arial"/>
      <w:b/>
      <w:i/>
      <w:sz w:val="22"/>
    </w:rPr>
  </w:style>
  <w:style w:type="paragraph" w:styleId="Recuodecorpodetexto">
    <w:name w:val="Body Text Indent"/>
    <w:basedOn w:val="Normal"/>
    <w:pPr>
      <w:ind w:left="470" w:hanging="470"/>
    </w:pPr>
    <w:rPr>
      <w:rFonts w:ascii="Arial" w:hAnsi="Arial" w:cs="Arial"/>
      <w:b/>
      <w:i/>
      <w:sz w:val="18"/>
    </w:rPr>
  </w:style>
  <w:style w:type="paragraph" w:styleId="Recuodecorpodetexto2">
    <w:name w:val="Body Text Indent 2"/>
    <w:basedOn w:val="Normal"/>
    <w:pPr>
      <w:ind w:left="830" w:hanging="830"/>
      <w:jc w:val="both"/>
    </w:pPr>
    <w:rPr>
      <w:rFonts w:ascii="Arial" w:hAnsi="Arial" w:cs="Arial"/>
      <w:b/>
      <w:iCs/>
      <w:sz w:val="18"/>
    </w:rPr>
  </w:style>
  <w:style w:type="paragraph" w:styleId="Recuodecorpodetexto3">
    <w:name w:val="Body Text Indent 3"/>
    <w:basedOn w:val="Normal"/>
    <w:pPr>
      <w:ind w:left="470" w:hanging="470"/>
    </w:pPr>
    <w:rPr>
      <w:rFonts w:ascii="Arial" w:hAnsi="Arial" w:cs="Arial"/>
      <w:b/>
      <w:iCs/>
      <w:sz w:val="18"/>
    </w:rPr>
  </w:style>
  <w:style w:type="paragraph" w:styleId="Corpodetexto2">
    <w:name w:val="Body Text 2"/>
    <w:basedOn w:val="Normal"/>
    <w:pPr>
      <w:jc w:val="center"/>
    </w:pPr>
    <w:rPr>
      <w:rFonts w:ascii="Arial" w:hAnsi="Arial" w:cs="Arial"/>
      <w:b/>
      <w:i/>
      <w:sz w:val="18"/>
    </w:rPr>
  </w:style>
  <w:style w:type="paragraph" w:styleId="Corpodetexto3">
    <w:name w:val="Body Text 3"/>
    <w:basedOn w:val="Normal"/>
    <w:pPr>
      <w:ind w:right="290"/>
      <w:jc w:val="both"/>
    </w:pPr>
    <w:rPr>
      <w:rFonts w:ascii="Arial" w:hAnsi="Arial" w:cs="Arial"/>
      <w:b/>
      <w:i/>
      <w:sz w:val="18"/>
    </w:rPr>
  </w:style>
  <w:style w:type="paragraph" w:styleId="Textodebalo">
    <w:name w:val="Balloon Text"/>
    <w:basedOn w:val="Normal"/>
    <w:semiHidden/>
    <w:rsid w:val="00A82A9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92597A"/>
    <w:rPr>
      <w:rFonts w:ascii="Arial" w:hAnsi="Arial"/>
      <w:sz w:val="24"/>
      <w:szCs w:val="24"/>
    </w:rPr>
  </w:style>
  <w:style w:type="table" w:styleId="Tabelacomgrade">
    <w:name w:val="Table Grid"/>
    <w:basedOn w:val="Tabelanormal"/>
    <w:rsid w:val="00BE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2783C"/>
    <w:rPr>
      <w:sz w:val="24"/>
      <w:szCs w:val="24"/>
    </w:rPr>
  </w:style>
  <w:style w:type="paragraph" w:customStyle="1" w:styleId="Default">
    <w:name w:val="Default"/>
    <w:rsid w:val="007143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2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SOI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Tribunal de Justiça do Estado do Rio de Janeiro</dc:creator>
  <cp:lastModifiedBy>Wallace Nascimento</cp:lastModifiedBy>
  <cp:revision>9</cp:revision>
  <cp:lastPrinted>2025-04-08T15:16:00Z</cp:lastPrinted>
  <dcterms:created xsi:type="dcterms:W3CDTF">2025-04-08T15:16:00Z</dcterms:created>
  <dcterms:modified xsi:type="dcterms:W3CDTF">2025-07-14T18:39:00Z</dcterms:modified>
</cp:coreProperties>
</file>